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4A16D" w14:textId="77777777" w:rsidR="009A0554" w:rsidRPr="002B4EF5" w:rsidRDefault="00100344" w:rsidP="00D83569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2B4EF5">
        <w:rPr>
          <w:b/>
          <w:color w:val="000000" w:themeColor="text1"/>
          <w:sz w:val="24"/>
          <w:szCs w:val="24"/>
        </w:rPr>
        <w:t>Non-Profit Agencies that provide</w:t>
      </w:r>
    </w:p>
    <w:p w14:paraId="3724A16E" w14:textId="77777777" w:rsidR="00100344" w:rsidRPr="002B4EF5" w:rsidRDefault="00100344" w:rsidP="00D83569">
      <w:pPr>
        <w:pBdr>
          <w:bottom w:val="double" w:sz="4" w:space="1" w:color="auto"/>
        </w:pBd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2B4EF5">
        <w:rPr>
          <w:b/>
          <w:color w:val="000000" w:themeColor="text1"/>
          <w:sz w:val="24"/>
          <w:szCs w:val="24"/>
        </w:rPr>
        <w:t>Free or Low Cost Legal Assistance to Immigrants in New Jersey</w:t>
      </w:r>
    </w:p>
    <w:p w14:paraId="3724A16F" w14:textId="77777777" w:rsidR="00100344" w:rsidRPr="002B4EF5" w:rsidRDefault="00100344" w:rsidP="00100344">
      <w:pPr>
        <w:spacing w:after="0" w:line="240" w:lineRule="auto"/>
        <w:rPr>
          <w:b/>
          <w:color w:val="000000" w:themeColor="text1"/>
          <w:sz w:val="21"/>
          <w:szCs w:val="21"/>
        </w:rPr>
      </w:pPr>
    </w:p>
    <w:p w14:paraId="3724A170" w14:textId="77777777" w:rsidR="00D83569" w:rsidRPr="002B4EF5" w:rsidRDefault="00D83569" w:rsidP="00100344">
      <w:pPr>
        <w:spacing w:after="0" w:line="240" w:lineRule="auto"/>
        <w:rPr>
          <w:b/>
          <w:color w:val="000000" w:themeColor="text1"/>
          <w:sz w:val="21"/>
          <w:szCs w:val="21"/>
        </w:rPr>
        <w:sectPr w:rsidR="00D83569" w:rsidRPr="002B4E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24A171" w14:textId="234AFADF" w:rsidR="00100344" w:rsidRPr="002B4EF5" w:rsidRDefault="00100344" w:rsidP="00100344">
      <w:pPr>
        <w:spacing w:after="0" w:line="240" w:lineRule="auto"/>
        <w:rPr>
          <w:b/>
          <w:color w:val="000000" w:themeColor="text1"/>
          <w:sz w:val="21"/>
          <w:szCs w:val="21"/>
        </w:rPr>
      </w:pPr>
      <w:r w:rsidRPr="002B4EF5">
        <w:rPr>
          <w:b/>
          <w:color w:val="000000" w:themeColor="text1"/>
          <w:sz w:val="21"/>
          <w:szCs w:val="21"/>
        </w:rPr>
        <w:t>American Friends Service Committee Immigrant Rights Program</w:t>
      </w:r>
    </w:p>
    <w:p w14:paraId="3724A172" w14:textId="77777777" w:rsidR="00100344" w:rsidRPr="002B4EF5" w:rsidRDefault="00100344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89 Market Street, 6</w:t>
      </w:r>
      <w:r w:rsidRPr="002B4EF5">
        <w:rPr>
          <w:color w:val="000000" w:themeColor="text1"/>
          <w:sz w:val="21"/>
          <w:szCs w:val="21"/>
          <w:vertAlign w:val="superscript"/>
        </w:rPr>
        <w:t>th</w:t>
      </w:r>
      <w:r w:rsidRPr="002B4EF5">
        <w:rPr>
          <w:color w:val="000000" w:themeColor="text1"/>
          <w:sz w:val="21"/>
          <w:szCs w:val="21"/>
        </w:rPr>
        <w:t xml:space="preserve"> Floor</w:t>
      </w:r>
    </w:p>
    <w:p w14:paraId="3724A173" w14:textId="77777777" w:rsidR="00100344" w:rsidRPr="002B4EF5" w:rsidRDefault="00100344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Newark, NJ 07102</w:t>
      </w:r>
    </w:p>
    <w:p w14:paraId="3724A174" w14:textId="77777777" w:rsidR="00100344" w:rsidRPr="002B4EF5" w:rsidRDefault="00100344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(973)643-1924</w:t>
      </w:r>
    </w:p>
    <w:p w14:paraId="3724A175" w14:textId="77777777" w:rsidR="00100344" w:rsidRPr="002B4EF5" w:rsidRDefault="00100344" w:rsidP="00100344">
      <w:pPr>
        <w:spacing w:after="0" w:line="240" w:lineRule="auto"/>
        <w:rPr>
          <w:color w:val="000000" w:themeColor="text1"/>
          <w:sz w:val="21"/>
          <w:szCs w:val="21"/>
        </w:rPr>
      </w:pPr>
    </w:p>
    <w:p w14:paraId="3724A176" w14:textId="77777777" w:rsidR="00100344" w:rsidRPr="002B4EF5" w:rsidRDefault="00100344" w:rsidP="00100344">
      <w:pPr>
        <w:spacing w:after="0" w:line="240" w:lineRule="auto"/>
        <w:rPr>
          <w:b/>
          <w:color w:val="000000" w:themeColor="text1"/>
          <w:sz w:val="21"/>
          <w:szCs w:val="21"/>
        </w:rPr>
      </w:pPr>
      <w:r w:rsidRPr="002B4EF5">
        <w:rPr>
          <w:b/>
          <w:color w:val="000000" w:themeColor="text1"/>
          <w:sz w:val="21"/>
          <w:szCs w:val="21"/>
        </w:rPr>
        <w:t>Catholic Charities</w:t>
      </w:r>
    </w:p>
    <w:p w14:paraId="3724A177" w14:textId="77777777" w:rsidR="00100344" w:rsidRPr="002B4EF5" w:rsidRDefault="00100344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976 Broad Street</w:t>
      </w:r>
    </w:p>
    <w:p w14:paraId="3724A178" w14:textId="77777777" w:rsidR="00100344" w:rsidRPr="002B4EF5" w:rsidRDefault="00100344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Newark, NJ 07102</w:t>
      </w:r>
    </w:p>
    <w:p w14:paraId="3724A179" w14:textId="77777777" w:rsidR="00100344" w:rsidRPr="002B4EF5" w:rsidRDefault="00100344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(973) 733-3516</w:t>
      </w:r>
    </w:p>
    <w:p w14:paraId="3724A17A" w14:textId="77777777" w:rsidR="00100344" w:rsidRPr="002B4EF5" w:rsidRDefault="00100344" w:rsidP="00100344">
      <w:pPr>
        <w:spacing w:after="0" w:line="240" w:lineRule="auto"/>
        <w:rPr>
          <w:color w:val="000000" w:themeColor="text1"/>
          <w:sz w:val="21"/>
          <w:szCs w:val="21"/>
        </w:rPr>
      </w:pPr>
    </w:p>
    <w:p w14:paraId="3724A17B" w14:textId="77777777" w:rsidR="00100344" w:rsidRPr="002B4EF5" w:rsidRDefault="00100344" w:rsidP="00100344">
      <w:pPr>
        <w:spacing w:after="0" w:line="240" w:lineRule="auto"/>
        <w:rPr>
          <w:b/>
          <w:color w:val="000000" w:themeColor="text1"/>
          <w:sz w:val="21"/>
          <w:szCs w:val="21"/>
        </w:rPr>
      </w:pPr>
      <w:r w:rsidRPr="002B4EF5">
        <w:rPr>
          <w:b/>
          <w:color w:val="000000" w:themeColor="text1"/>
          <w:sz w:val="21"/>
          <w:szCs w:val="21"/>
        </w:rPr>
        <w:t>Northeast New Jersey Legal Services</w:t>
      </w:r>
    </w:p>
    <w:p w14:paraId="3724A17C" w14:textId="77777777" w:rsidR="00100344" w:rsidRPr="002B4EF5" w:rsidRDefault="00100344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152 Market Street, 6</w:t>
      </w:r>
      <w:r w:rsidRPr="002B4EF5">
        <w:rPr>
          <w:color w:val="000000" w:themeColor="text1"/>
          <w:sz w:val="21"/>
          <w:szCs w:val="21"/>
          <w:vertAlign w:val="superscript"/>
        </w:rPr>
        <w:t>th</w:t>
      </w:r>
      <w:r w:rsidRPr="002B4EF5">
        <w:rPr>
          <w:color w:val="000000" w:themeColor="text1"/>
          <w:sz w:val="21"/>
          <w:szCs w:val="21"/>
        </w:rPr>
        <w:t xml:space="preserve"> Fl. </w:t>
      </w:r>
    </w:p>
    <w:p w14:paraId="3724A17D" w14:textId="77777777" w:rsidR="00100344" w:rsidRPr="002B4EF5" w:rsidRDefault="00100344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Paterson, NJ 07505</w:t>
      </w:r>
    </w:p>
    <w:p w14:paraId="3724A17E" w14:textId="77777777" w:rsidR="00100344" w:rsidRPr="002B4EF5" w:rsidRDefault="00100344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(973)523-2900</w:t>
      </w:r>
    </w:p>
    <w:p w14:paraId="3724A17F" w14:textId="77777777" w:rsidR="00100344" w:rsidRPr="002B4EF5" w:rsidRDefault="00100344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(VAWA/U VISA CASES ONLY – Bergen, Hudson and Passaic Counties)</w:t>
      </w:r>
    </w:p>
    <w:p w14:paraId="3724A180" w14:textId="77777777" w:rsidR="00100344" w:rsidRPr="002B4EF5" w:rsidRDefault="00100344" w:rsidP="00100344">
      <w:pPr>
        <w:spacing w:after="0" w:line="240" w:lineRule="auto"/>
        <w:rPr>
          <w:color w:val="000000" w:themeColor="text1"/>
          <w:sz w:val="21"/>
          <w:szCs w:val="21"/>
        </w:rPr>
      </w:pPr>
    </w:p>
    <w:p w14:paraId="3724A181" w14:textId="77777777" w:rsidR="00100344" w:rsidRPr="002B4EF5" w:rsidRDefault="00100344" w:rsidP="00100344">
      <w:pPr>
        <w:spacing w:after="0" w:line="240" w:lineRule="auto"/>
        <w:rPr>
          <w:b/>
          <w:color w:val="000000" w:themeColor="text1"/>
          <w:sz w:val="21"/>
          <w:szCs w:val="21"/>
        </w:rPr>
      </w:pPr>
      <w:r w:rsidRPr="002B4EF5">
        <w:rPr>
          <w:b/>
          <w:color w:val="000000" w:themeColor="text1"/>
          <w:sz w:val="21"/>
          <w:szCs w:val="21"/>
        </w:rPr>
        <w:t>Legal Services of New Jersey</w:t>
      </w:r>
    </w:p>
    <w:p w14:paraId="3724A182" w14:textId="77777777" w:rsidR="00100344" w:rsidRPr="002B4EF5" w:rsidRDefault="00100344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P.O. Box 1357</w:t>
      </w:r>
    </w:p>
    <w:p w14:paraId="3724A183" w14:textId="77777777" w:rsidR="00100344" w:rsidRPr="002B4EF5" w:rsidRDefault="00100344" w:rsidP="00100344">
      <w:pPr>
        <w:spacing w:after="0" w:line="240" w:lineRule="auto"/>
        <w:rPr>
          <w:color w:val="000000" w:themeColor="text1"/>
          <w:sz w:val="21"/>
          <w:szCs w:val="21"/>
          <w:lang w:val="es-PR"/>
        </w:rPr>
      </w:pPr>
      <w:r w:rsidRPr="002B4EF5">
        <w:rPr>
          <w:color w:val="000000" w:themeColor="text1"/>
          <w:sz w:val="21"/>
          <w:szCs w:val="21"/>
          <w:lang w:val="es-PR"/>
        </w:rPr>
        <w:t xml:space="preserve">Edison, </w:t>
      </w:r>
      <w:proofErr w:type="spellStart"/>
      <w:r w:rsidRPr="002B4EF5">
        <w:rPr>
          <w:color w:val="000000" w:themeColor="text1"/>
          <w:sz w:val="21"/>
          <w:szCs w:val="21"/>
          <w:lang w:val="es-PR"/>
        </w:rPr>
        <w:t>NJ</w:t>
      </w:r>
      <w:proofErr w:type="spellEnd"/>
      <w:r w:rsidRPr="002B4EF5">
        <w:rPr>
          <w:color w:val="000000" w:themeColor="text1"/>
          <w:sz w:val="21"/>
          <w:szCs w:val="21"/>
          <w:lang w:val="es-PR"/>
        </w:rPr>
        <w:t xml:space="preserve"> 08818</w:t>
      </w:r>
    </w:p>
    <w:p w14:paraId="3724A184" w14:textId="77777777" w:rsidR="00100344" w:rsidRPr="002B4EF5" w:rsidRDefault="00100344" w:rsidP="00100344">
      <w:pPr>
        <w:spacing w:after="0" w:line="240" w:lineRule="auto"/>
        <w:rPr>
          <w:color w:val="000000" w:themeColor="text1"/>
          <w:sz w:val="21"/>
          <w:szCs w:val="21"/>
          <w:lang w:val="es-PR"/>
        </w:rPr>
      </w:pPr>
      <w:r w:rsidRPr="002B4EF5">
        <w:rPr>
          <w:color w:val="000000" w:themeColor="text1"/>
          <w:sz w:val="21"/>
          <w:szCs w:val="21"/>
          <w:lang w:val="es-PR"/>
        </w:rPr>
        <w:t>(732)572-9100</w:t>
      </w:r>
    </w:p>
    <w:p w14:paraId="3724A185" w14:textId="77777777" w:rsidR="00100344" w:rsidRPr="002B4EF5" w:rsidRDefault="00100344" w:rsidP="00100344">
      <w:pPr>
        <w:spacing w:after="0" w:line="240" w:lineRule="auto"/>
        <w:rPr>
          <w:color w:val="000000" w:themeColor="text1"/>
          <w:sz w:val="21"/>
          <w:szCs w:val="21"/>
          <w:lang w:val="es-PR"/>
        </w:rPr>
      </w:pPr>
      <w:proofErr w:type="spellStart"/>
      <w:r w:rsidRPr="002B4EF5">
        <w:rPr>
          <w:color w:val="000000" w:themeColor="text1"/>
          <w:sz w:val="21"/>
          <w:szCs w:val="21"/>
          <w:lang w:val="es-PR"/>
        </w:rPr>
        <w:t>Hotline</w:t>
      </w:r>
      <w:proofErr w:type="spellEnd"/>
      <w:r w:rsidRPr="002B4EF5">
        <w:rPr>
          <w:color w:val="000000" w:themeColor="text1"/>
          <w:sz w:val="21"/>
          <w:szCs w:val="21"/>
          <w:lang w:val="es-PR"/>
        </w:rPr>
        <w:t>: 1-888-576-5529</w:t>
      </w:r>
    </w:p>
    <w:p w14:paraId="3724A186" w14:textId="77777777" w:rsidR="00100344" w:rsidRPr="002B4EF5" w:rsidRDefault="00100344" w:rsidP="00100344">
      <w:pPr>
        <w:spacing w:after="0" w:line="240" w:lineRule="auto"/>
        <w:rPr>
          <w:color w:val="000000" w:themeColor="text1"/>
          <w:sz w:val="21"/>
          <w:szCs w:val="21"/>
          <w:lang w:val="es-PR"/>
        </w:rPr>
      </w:pPr>
    </w:p>
    <w:p w14:paraId="3724A187" w14:textId="77777777" w:rsidR="00100344" w:rsidRPr="002B4EF5" w:rsidRDefault="00100344" w:rsidP="00100344">
      <w:pPr>
        <w:spacing w:after="0" w:line="240" w:lineRule="auto"/>
        <w:rPr>
          <w:b/>
          <w:color w:val="000000" w:themeColor="text1"/>
          <w:sz w:val="21"/>
          <w:szCs w:val="21"/>
          <w:lang w:val="es-PR"/>
        </w:rPr>
      </w:pPr>
      <w:r w:rsidRPr="002B4EF5">
        <w:rPr>
          <w:b/>
          <w:color w:val="000000" w:themeColor="text1"/>
          <w:sz w:val="21"/>
          <w:szCs w:val="21"/>
          <w:lang w:val="es-PR"/>
        </w:rPr>
        <w:t>Casa Esperanza</w:t>
      </w:r>
    </w:p>
    <w:p w14:paraId="3724A188" w14:textId="77777777" w:rsidR="00100344" w:rsidRPr="002B4EF5" w:rsidRDefault="00100344" w:rsidP="00100344">
      <w:pPr>
        <w:spacing w:after="0" w:line="240" w:lineRule="auto"/>
        <w:rPr>
          <w:color w:val="000000" w:themeColor="text1"/>
          <w:sz w:val="21"/>
          <w:szCs w:val="21"/>
          <w:lang w:val="es-PR"/>
        </w:rPr>
      </w:pPr>
      <w:r w:rsidRPr="002B4EF5">
        <w:rPr>
          <w:color w:val="000000" w:themeColor="text1"/>
          <w:sz w:val="21"/>
          <w:szCs w:val="21"/>
          <w:lang w:val="es-PR"/>
        </w:rPr>
        <w:t>P.O. Box 2693</w:t>
      </w:r>
    </w:p>
    <w:p w14:paraId="3724A189" w14:textId="77777777" w:rsidR="00100344" w:rsidRPr="002B4EF5" w:rsidRDefault="00100344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Plainfield, NJ 07060</w:t>
      </w:r>
    </w:p>
    <w:p w14:paraId="24ADFEC1" w14:textId="307AD4C7" w:rsidR="007E5FB4" w:rsidRPr="002B4EF5" w:rsidRDefault="00100344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(732)748-1111</w:t>
      </w:r>
    </w:p>
    <w:p w14:paraId="3724A18C" w14:textId="77777777" w:rsidR="00D83569" w:rsidRPr="002B4EF5" w:rsidRDefault="00D83569" w:rsidP="00100344">
      <w:pPr>
        <w:spacing w:after="0" w:line="240" w:lineRule="auto"/>
        <w:rPr>
          <w:b/>
          <w:color w:val="000000" w:themeColor="text1"/>
          <w:sz w:val="21"/>
          <w:szCs w:val="21"/>
        </w:rPr>
      </w:pPr>
    </w:p>
    <w:p w14:paraId="3724A18D" w14:textId="77777777" w:rsidR="00D83569" w:rsidRPr="002B4EF5" w:rsidRDefault="00D83569" w:rsidP="00100344">
      <w:pPr>
        <w:spacing w:after="0" w:line="240" w:lineRule="auto"/>
        <w:rPr>
          <w:b/>
          <w:color w:val="000000" w:themeColor="text1"/>
          <w:sz w:val="21"/>
          <w:szCs w:val="21"/>
        </w:rPr>
      </w:pPr>
    </w:p>
    <w:p w14:paraId="3724A19C" w14:textId="4C999B12" w:rsidR="00100344" w:rsidRPr="002B4EF5" w:rsidRDefault="00100344" w:rsidP="00100344">
      <w:pPr>
        <w:spacing w:after="0" w:line="240" w:lineRule="auto"/>
        <w:rPr>
          <w:b/>
          <w:color w:val="000000" w:themeColor="text1"/>
          <w:sz w:val="21"/>
          <w:szCs w:val="21"/>
        </w:rPr>
      </w:pPr>
      <w:proofErr w:type="spellStart"/>
      <w:r w:rsidRPr="002B4EF5">
        <w:rPr>
          <w:b/>
          <w:color w:val="000000" w:themeColor="text1"/>
          <w:sz w:val="21"/>
          <w:szCs w:val="21"/>
        </w:rPr>
        <w:t>C</w:t>
      </w:r>
      <w:bookmarkStart w:id="0" w:name="_GoBack"/>
      <w:bookmarkEnd w:id="0"/>
      <w:r w:rsidRPr="002B4EF5">
        <w:rPr>
          <w:b/>
          <w:color w:val="000000" w:themeColor="text1"/>
          <w:sz w:val="21"/>
          <w:szCs w:val="21"/>
        </w:rPr>
        <w:t>EUS</w:t>
      </w:r>
      <w:proofErr w:type="spellEnd"/>
    </w:p>
    <w:p w14:paraId="3724A19D" w14:textId="77777777" w:rsidR="00100344" w:rsidRPr="002B4EF5" w:rsidRDefault="00D83569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4214 Kennedy Blvd.</w:t>
      </w:r>
    </w:p>
    <w:p w14:paraId="3724A19E" w14:textId="77777777" w:rsidR="00D83569" w:rsidRPr="002B4EF5" w:rsidRDefault="00D83569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Union City, NJ 07087</w:t>
      </w:r>
    </w:p>
    <w:p w14:paraId="3724A19F" w14:textId="77777777" w:rsidR="00D83569" w:rsidRPr="002B4EF5" w:rsidRDefault="00D83569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(201)617-5366</w:t>
      </w:r>
    </w:p>
    <w:p w14:paraId="3724A1A0" w14:textId="77777777" w:rsidR="00D83569" w:rsidRPr="002B4EF5" w:rsidRDefault="00D83569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(201)617-2466</w:t>
      </w:r>
    </w:p>
    <w:p w14:paraId="3724A1A1" w14:textId="77777777" w:rsidR="00D83569" w:rsidRPr="002B4EF5" w:rsidRDefault="00D83569" w:rsidP="00100344">
      <w:pPr>
        <w:spacing w:after="0" w:line="240" w:lineRule="auto"/>
        <w:rPr>
          <w:color w:val="000000" w:themeColor="text1"/>
          <w:sz w:val="21"/>
          <w:szCs w:val="21"/>
        </w:rPr>
      </w:pPr>
    </w:p>
    <w:p w14:paraId="3724A1A2" w14:textId="77777777" w:rsidR="00D83569" w:rsidRPr="002B4EF5" w:rsidRDefault="00D83569" w:rsidP="00100344">
      <w:pPr>
        <w:spacing w:after="0" w:line="240" w:lineRule="auto"/>
        <w:rPr>
          <w:b/>
          <w:color w:val="000000" w:themeColor="text1"/>
          <w:sz w:val="21"/>
          <w:szCs w:val="21"/>
        </w:rPr>
      </w:pPr>
      <w:r w:rsidRPr="002B4EF5">
        <w:rPr>
          <w:b/>
          <w:color w:val="000000" w:themeColor="text1"/>
          <w:sz w:val="21"/>
          <w:szCs w:val="21"/>
        </w:rPr>
        <w:t>Camden Center for Law and Social Justice</w:t>
      </w:r>
    </w:p>
    <w:p w14:paraId="3724A1A3" w14:textId="77777777" w:rsidR="00D83569" w:rsidRPr="002B4EF5" w:rsidRDefault="00D83569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126 North Broadway</w:t>
      </w:r>
    </w:p>
    <w:p w14:paraId="3724A1A4" w14:textId="77777777" w:rsidR="00D83569" w:rsidRPr="002B4EF5" w:rsidRDefault="00D83569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Camden, NJ 08103</w:t>
      </w:r>
    </w:p>
    <w:p w14:paraId="3724A1A5" w14:textId="77777777" w:rsidR="00D83569" w:rsidRPr="002B4EF5" w:rsidRDefault="00D83569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(856)583-2950</w:t>
      </w:r>
    </w:p>
    <w:p w14:paraId="3724A1A6" w14:textId="77777777" w:rsidR="00D83569" w:rsidRPr="002B4EF5" w:rsidRDefault="00D83569" w:rsidP="00100344">
      <w:pPr>
        <w:spacing w:after="0" w:line="240" w:lineRule="auto"/>
        <w:rPr>
          <w:color w:val="000000" w:themeColor="text1"/>
          <w:sz w:val="21"/>
          <w:szCs w:val="21"/>
        </w:rPr>
      </w:pPr>
    </w:p>
    <w:p w14:paraId="3724A1A7" w14:textId="77777777" w:rsidR="00D83569" w:rsidRPr="002B4EF5" w:rsidRDefault="00D83569" w:rsidP="00100344">
      <w:pPr>
        <w:spacing w:after="0" w:line="240" w:lineRule="auto"/>
        <w:rPr>
          <w:b/>
          <w:color w:val="000000" w:themeColor="text1"/>
          <w:sz w:val="21"/>
          <w:szCs w:val="21"/>
        </w:rPr>
      </w:pPr>
      <w:r w:rsidRPr="002B4EF5">
        <w:rPr>
          <w:b/>
          <w:color w:val="000000" w:themeColor="text1"/>
          <w:sz w:val="21"/>
          <w:szCs w:val="21"/>
        </w:rPr>
        <w:t>Welcome House</w:t>
      </w:r>
    </w:p>
    <w:p w14:paraId="3724A1A8" w14:textId="77777777" w:rsidR="00D83569" w:rsidRPr="002B4EF5" w:rsidRDefault="00D83569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669 Chambers Street, Ste B</w:t>
      </w:r>
    </w:p>
    <w:p w14:paraId="3724A1A9" w14:textId="77777777" w:rsidR="00D83569" w:rsidRPr="002B4EF5" w:rsidRDefault="00D83569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Trenton, NJ 08611</w:t>
      </w:r>
    </w:p>
    <w:p w14:paraId="3724A1AA" w14:textId="77777777" w:rsidR="00D83569" w:rsidRPr="002B4EF5" w:rsidRDefault="00D83569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(609)688-0881</w:t>
      </w:r>
    </w:p>
    <w:p w14:paraId="3724A1AB" w14:textId="77777777" w:rsidR="00D83569" w:rsidRPr="002B4EF5" w:rsidRDefault="00D83569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M-F 10AM – 4PM (W to 6PM)</w:t>
      </w:r>
    </w:p>
    <w:p w14:paraId="3724A1AC" w14:textId="77777777" w:rsidR="00D83569" w:rsidRPr="002B4EF5" w:rsidRDefault="00D83569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Saturdays 2-4 PM</w:t>
      </w:r>
    </w:p>
    <w:p w14:paraId="3724A1AD" w14:textId="77777777" w:rsidR="00D83569" w:rsidRPr="002B4EF5" w:rsidRDefault="00D83569" w:rsidP="00100344">
      <w:pPr>
        <w:spacing w:after="0" w:line="240" w:lineRule="auto"/>
        <w:rPr>
          <w:color w:val="000000" w:themeColor="text1"/>
          <w:sz w:val="21"/>
          <w:szCs w:val="21"/>
        </w:rPr>
      </w:pPr>
    </w:p>
    <w:p w14:paraId="3724A1AE" w14:textId="77777777" w:rsidR="00D83569" w:rsidRPr="002B4EF5" w:rsidRDefault="00D83569" w:rsidP="00100344">
      <w:pPr>
        <w:spacing w:after="0" w:line="240" w:lineRule="auto"/>
        <w:rPr>
          <w:b/>
          <w:color w:val="000000" w:themeColor="text1"/>
          <w:sz w:val="21"/>
          <w:szCs w:val="21"/>
        </w:rPr>
      </w:pPr>
      <w:r w:rsidRPr="002B4EF5">
        <w:rPr>
          <w:b/>
          <w:color w:val="000000" w:themeColor="text1"/>
          <w:sz w:val="21"/>
          <w:szCs w:val="21"/>
        </w:rPr>
        <w:t>PRAB</w:t>
      </w:r>
    </w:p>
    <w:p w14:paraId="3724A1AF" w14:textId="77777777" w:rsidR="00D83569" w:rsidRPr="002B4EF5" w:rsidRDefault="00D83569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90 Jersey Avenue</w:t>
      </w:r>
    </w:p>
    <w:p w14:paraId="3724A1B0" w14:textId="77777777" w:rsidR="00D83569" w:rsidRPr="002B4EF5" w:rsidRDefault="00D83569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New Brunswick, NJ 08903</w:t>
      </w:r>
    </w:p>
    <w:p w14:paraId="3724A1B1" w14:textId="77777777" w:rsidR="00D83569" w:rsidRPr="002B4EF5" w:rsidRDefault="00D83569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(732)828-4510</w:t>
      </w:r>
    </w:p>
    <w:p w14:paraId="3724A1B2" w14:textId="77777777" w:rsidR="00D83569" w:rsidRPr="002B4EF5" w:rsidRDefault="00D83569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Walk-in clinic hours Wed 9-6</w:t>
      </w:r>
    </w:p>
    <w:p w14:paraId="3724A1B3" w14:textId="77777777" w:rsidR="00D83569" w:rsidRPr="002B4EF5" w:rsidRDefault="00D83569" w:rsidP="00100344">
      <w:pPr>
        <w:spacing w:after="0" w:line="240" w:lineRule="auto"/>
        <w:rPr>
          <w:color w:val="000000" w:themeColor="text1"/>
          <w:sz w:val="21"/>
          <w:szCs w:val="21"/>
        </w:rPr>
      </w:pPr>
    </w:p>
    <w:p w14:paraId="3724A1B4" w14:textId="77777777" w:rsidR="00D83569" w:rsidRPr="002B4EF5" w:rsidRDefault="00D83569" w:rsidP="00100344">
      <w:pPr>
        <w:spacing w:after="0" w:line="240" w:lineRule="auto"/>
        <w:rPr>
          <w:b/>
          <w:color w:val="000000" w:themeColor="text1"/>
          <w:sz w:val="21"/>
          <w:szCs w:val="21"/>
        </w:rPr>
      </w:pPr>
      <w:r w:rsidRPr="002B4EF5">
        <w:rPr>
          <w:b/>
          <w:color w:val="000000" w:themeColor="text1"/>
          <w:sz w:val="21"/>
          <w:szCs w:val="21"/>
        </w:rPr>
        <w:t>Wind of the Spirit</w:t>
      </w:r>
    </w:p>
    <w:p w14:paraId="3724A1B5" w14:textId="77777777" w:rsidR="00D83569" w:rsidRPr="002B4EF5" w:rsidRDefault="00D83569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120 Speedwell Ave, 2</w:t>
      </w:r>
      <w:r w:rsidRPr="002B4EF5">
        <w:rPr>
          <w:color w:val="000000" w:themeColor="text1"/>
          <w:sz w:val="21"/>
          <w:szCs w:val="21"/>
          <w:vertAlign w:val="superscript"/>
        </w:rPr>
        <w:t>nd</w:t>
      </w:r>
      <w:r w:rsidRPr="002B4EF5">
        <w:rPr>
          <w:color w:val="000000" w:themeColor="text1"/>
          <w:sz w:val="21"/>
          <w:szCs w:val="21"/>
        </w:rPr>
        <w:t xml:space="preserve"> FL</w:t>
      </w:r>
    </w:p>
    <w:p w14:paraId="3724A1B6" w14:textId="77777777" w:rsidR="00D83569" w:rsidRPr="002B4EF5" w:rsidRDefault="00D83569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Morristown, NJ 07960</w:t>
      </w:r>
    </w:p>
    <w:p w14:paraId="3724A1B7" w14:textId="2DD46731" w:rsidR="00D83569" w:rsidRPr="002B4EF5" w:rsidRDefault="00D83569" w:rsidP="00100344">
      <w:pPr>
        <w:spacing w:after="0" w:line="240" w:lineRule="auto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(973)538-2035</w:t>
      </w:r>
    </w:p>
    <w:p w14:paraId="48877E25" w14:textId="400BE847" w:rsidR="007E5FB4" w:rsidRPr="002B4EF5" w:rsidRDefault="007E5FB4" w:rsidP="00100344">
      <w:pPr>
        <w:spacing w:after="0" w:line="240" w:lineRule="auto"/>
        <w:rPr>
          <w:color w:val="000000" w:themeColor="text1"/>
          <w:sz w:val="21"/>
          <w:szCs w:val="21"/>
        </w:rPr>
      </w:pPr>
    </w:p>
    <w:p w14:paraId="7E1758FA" w14:textId="77777777" w:rsidR="007E5FB4" w:rsidRPr="002B4EF5" w:rsidRDefault="007E5FB4" w:rsidP="00100344">
      <w:pPr>
        <w:spacing w:after="0" w:line="240" w:lineRule="auto"/>
        <w:rPr>
          <w:color w:val="000000" w:themeColor="text1"/>
          <w:sz w:val="21"/>
          <w:szCs w:val="21"/>
        </w:rPr>
        <w:sectPr w:rsidR="007E5FB4" w:rsidRPr="002B4EF5" w:rsidSect="00D835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81A022" w14:textId="4F23B7B3" w:rsidR="007E5FB4" w:rsidRPr="002B4EF5" w:rsidRDefault="007E5FB4" w:rsidP="007E5FB4">
      <w:pPr>
        <w:spacing w:after="0" w:line="240" w:lineRule="auto"/>
        <w:jc w:val="center"/>
        <w:rPr>
          <w:color w:val="000000" w:themeColor="text1"/>
          <w:sz w:val="21"/>
          <w:szCs w:val="21"/>
        </w:rPr>
      </w:pPr>
      <w:r w:rsidRPr="002B4EF5">
        <w:rPr>
          <w:noProof/>
          <w:color w:val="000000" w:themeColor="text1"/>
          <w:sz w:val="21"/>
          <w:szCs w:val="21"/>
        </w:rPr>
        <w:drawing>
          <wp:inline distT="0" distB="0" distL="0" distR="0" wp14:anchorId="3F591FED" wp14:editId="2B85CE14">
            <wp:extent cx="1238250" cy="89153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00x3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81" cy="90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80B64" w14:textId="7838F3AF" w:rsidR="007E5FB4" w:rsidRPr="002B4EF5" w:rsidRDefault="007E5FB4" w:rsidP="007E5FB4">
      <w:pPr>
        <w:spacing w:after="0" w:line="240" w:lineRule="auto"/>
        <w:jc w:val="center"/>
        <w:rPr>
          <w:color w:val="000000" w:themeColor="text1"/>
          <w:sz w:val="21"/>
          <w:szCs w:val="21"/>
        </w:rPr>
      </w:pPr>
      <w:r w:rsidRPr="002B4EF5">
        <w:rPr>
          <w:color w:val="000000" w:themeColor="text1"/>
          <w:sz w:val="21"/>
          <w:szCs w:val="21"/>
        </w:rPr>
        <w:t>www.njfon.org</w:t>
      </w:r>
    </w:p>
    <w:p w14:paraId="3BE97BAF" w14:textId="073AACD6" w:rsidR="007E5FB4" w:rsidRPr="002B4EF5" w:rsidRDefault="007E5FB4" w:rsidP="007E5FB4">
      <w:pPr>
        <w:spacing w:after="0" w:line="240" w:lineRule="auto"/>
        <w:jc w:val="center"/>
        <w:rPr>
          <w:color w:val="000000" w:themeColor="text1"/>
          <w:sz w:val="21"/>
          <w:szCs w:val="21"/>
        </w:rPr>
      </w:pPr>
    </w:p>
    <w:p w14:paraId="7105536C" w14:textId="77777777" w:rsidR="007E5FB4" w:rsidRPr="002B4EF5" w:rsidRDefault="007E5FB4" w:rsidP="007E5FB4">
      <w:pPr>
        <w:spacing w:after="0" w:line="240" w:lineRule="auto"/>
        <w:rPr>
          <w:color w:val="000000" w:themeColor="text1"/>
          <w:sz w:val="21"/>
          <w:szCs w:val="21"/>
        </w:rPr>
        <w:sectPr w:rsidR="007E5FB4" w:rsidRPr="002B4EF5" w:rsidSect="007E5F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B3E225" w14:textId="77777777" w:rsidR="007E5FB4" w:rsidRPr="002B4EF5" w:rsidRDefault="007E5FB4" w:rsidP="007E5FB4">
      <w:pPr>
        <w:shd w:val="clear" w:color="auto" w:fill="FFFFFF"/>
        <w:spacing w:before="100" w:beforeAutospacing="1" w:after="360" w:line="240" w:lineRule="auto"/>
        <w:rPr>
          <w:rFonts w:eastAsia="Times New Roman" w:cs="Arial"/>
          <w:color w:val="000000" w:themeColor="text1"/>
          <w:sz w:val="21"/>
          <w:szCs w:val="21"/>
        </w:rPr>
      </w:pPr>
      <w:r w:rsidRPr="002B4EF5">
        <w:rPr>
          <w:rFonts w:eastAsia="Times New Roman" w:cs="Arial"/>
          <w:b/>
          <w:bCs/>
          <w:i/>
          <w:iCs/>
          <w:color w:val="000000" w:themeColor="text1"/>
          <w:sz w:val="21"/>
          <w:szCs w:val="21"/>
        </w:rPr>
        <w:t>John Wesley United Methodist Church</w:t>
      </w:r>
      <w:r w:rsidRPr="002B4EF5">
        <w:rPr>
          <w:rFonts w:eastAsia="Times New Roman" w:cs="Arial"/>
          <w:color w:val="000000" w:themeColor="text1"/>
          <w:sz w:val="21"/>
          <w:szCs w:val="21"/>
        </w:rPr>
        <w:br/>
        <w:t>260 Quincy Street, Brooklyn, New York 11216 • 718-783-1501</w:t>
      </w:r>
    </w:p>
    <w:p w14:paraId="0AF7807C" w14:textId="77777777" w:rsidR="007E5FB4" w:rsidRPr="002B4EF5" w:rsidRDefault="007E5FB4" w:rsidP="007E5FB4">
      <w:pPr>
        <w:shd w:val="clear" w:color="auto" w:fill="FFFFFF"/>
        <w:spacing w:before="100" w:beforeAutospacing="1" w:after="360" w:line="240" w:lineRule="auto"/>
        <w:rPr>
          <w:rFonts w:eastAsia="Times New Roman" w:cs="Arial"/>
          <w:color w:val="000000" w:themeColor="text1"/>
          <w:sz w:val="21"/>
          <w:szCs w:val="21"/>
        </w:rPr>
      </w:pPr>
      <w:r w:rsidRPr="002B4EF5">
        <w:rPr>
          <w:rFonts w:eastAsia="Times New Roman" w:cs="Arial"/>
          <w:b/>
          <w:bCs/>
          <w:i/>
          <w:iCs/>
          <w:color w:val="000000" w:themeColor="text1"/>
          <w:sz w:val="21"/>
          <w:szCs w:val="21"/>
        </w:rPr>
        <w:t>Chinese United Methodist Church</w:t>
      </w:r>
      <w:r w:rsidRPr="002B4EF5">
        <w:rPr>
          <w:rFonts w:eastAsia="Times New Roman" w:cs="Arial"/>
          <w:color w:val="000000" w:themeColor="text1"/>
          <w:sz w:val="21"/>
          <w:szCs w:val="21"/>
        </w:rPr>
        <w:br/>
        <w:t>69 Madison Street, New York, New York 10002 • 212-267-6464</w:t>
      </w:r>
    </w:p>
    <w:p w14:paraId="5408BCC2" w14:textId="77777777" w:rsidR="007E5FB4" w:rsidRPr="002B4EF5" w:rsidRDefault="007E5FB4" w:rsidP="007E5FB4">
      <w:pPr>
        <w:shd w:val="clear" w:color="auto" w:fill="FFFFFF"/>
        <w:spacing w:before="100" w:beforeAutospacing="1" w:after="360" w:line="240" w:lineRule="auto"/>
        <w:rPr>
          <w:rFonts w:eastAsia="Times New Roman" w:cs="Arial"/>
          <w:color w:val="000000" w:themeColor="text1"/>
          <w:sz w:val="21"/>
          <w:szCs w:val="21"/>
        </w:rPr>
      </w:pPr>
      <w:r w:rsidRPr="002B4EF5">
        <w:rPr>
          <w:rFonts w:eastAsia="Times New Roman" w:cs="Arial"/>
          <w:b/>
          <w:bCs/>
          <w:i/>
          <w:iCs/>
          <w:color w:val="000000" w:themeColor="text1"/>
          <w:sz w:val="21"/>
          <w:szCs w:val="21"/>
        </w:rPr>
        <w:t xml:space="preserve">La </w:t>
      </w:r>
      <w:proofErr w:type="spellStart"/>
      <w:r w:rsidRPr="002B4EF5">
        <w:rPr>
          <w:rFonts w:eastAsia="Times New Roman" w:cs="Arial"/>
          <w:b/>
          <w:bCs/>
          <w:i/>
          <w:iCs/>
          <w:color w:val="000000" w:themeColor="text1"/>
          <w:sz w:val="21"/>
          <w:szCs w:val="21"/>
        </w:rPr>
        <w:t>Promesa</w:t>
      </w:r>
      <w:proofErr w:type="spellEnd"/>
      <w:r w:rsidRPr="002B4EF5">
        <w:rPr>
          <w:rFonts w:eastAsia="Times New Roman" w:cs="Arial"/>
          <w:b/>
          <w:bCs/>
          <w:i/>
          <w:iCs/>
          <w:color w:val="000000" w:themeColor="text1"/>
          <w:sz w:val="21"/>
          <w:szCs w:val="21"/>
        </w:rPr>
        <w:t xml:space="preserve"> Presbyterian Mission of Flushing</w:t>
      </w:r>
      <w:r w:rsidRPr="002B4EF5">
        <w:rPr>
          <w:rFonts w:eastAsia="Times New Roman" w:cs="Arial"/>
          <w:color w:val="000000" w:themeColor="text1"/>
          <w:sz w:val="21"/>
          <w:szCs w:val="21"/>
        </w:rPr>
        <w:br/>
        <w:t>150-20 Barclay Avenue, Flushing, New York 11355 • 718-762-1647</w:t>
      </w:r>
    </w:p>
    <w:p w14:paraId="3C113B7A" w14:textId="4252166D" w:rsidR="007E5FB4" w:rsidRPr="002B4EF5" w:rsidRDefault="007E5FB4" w:rsidP="007E5FB4">
      <w:pPr>
        <w:shd w:val="clear" w:color="auto" w:fill="FFFFFF"/>
        <w:spacing w:before="100" w:beforeAutospacing="1" w:after="360" w:line="240" w:lineRule="auto"/>
        <w:rPr>
          <w:rFonts w:eastAsia="Times New Roman" w:cs="Arial"/>
          <w:color w:val="000000" w:themeColor="text1"/>
          <w:sz w:val="21"/>
          <w:szCs w:val="21"/>
        </w:rPr>
      </w:pPr>
      <w:r w:rsidRPr="002B4EF5">
        <w:rPr>
          <w:rFonts w:eastAsia="Times New Roman" w:cs="Arial"/>
          <w:b/>
          <w:bCs/>
          <w:i/>
          <w:iCs/>
          <w:color w:val="000000" w:themeColor="text1"/>
          <w:sz w:val="21"/>
          <w:szCs w:val="21"/>
        </w:rPr>
        <w:t>Hicksville United Methodist Church</w:t>
      </w:r>
      <w:r w:rsidRPr="002B4EF5">
        <w:rPr>
          <w:rFonts w:eastAsia="Times New Roman" w:cs="Arial"/>
          <w:color w:val="000000" w:themeColor="text1"/>
          <w:sz w:val="21"/>
          <w:szCs w:val="21"/>
        </w:rPr>
        <w:br/>
        <w:t>130 W Old Country Road, Hicksville, NY 11801</w:t>
      </w:r>
    </w:p>
    <w:sectPr w:rsidR="007E5FB4" w:rsidRPr="002B4EF5" w:rsidSect="00D8356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44"/>
    <w:rsid w:val="00100344"/>
    <w:rsid w:val="002B4EF5"/>
    <w:rsid w:val="00792831"/>
    <w:rsid w:val="007E5FB4"/>
    <w:rsid w:val="009A0554"/>
    <w:rsid w:val="00D8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4A16D"/>
  <w15:chartTrackingRefBased/>
  <w15:docId w15:val="{B1837134-2596-433C-9233-99FA20D0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5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5F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E5FB4"/>
    <w:rPr>
      <w:b/>
      <w:bCs/>
      <w:color w:val="CC3B28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7E5F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5FB4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3278">
                          <w:marLeft w:val="3"/>
                          <w:marRight w:val="2"/>
                          <w:marTop w:val="3"/>
                          <w:marBottom w:val="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10">
                              <w:marLeft w:val="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2045">
                          <w:marLeft w:val="3"/>
                          <w:marRight w:val="2"/>
                          <w:marTop w:val="3"/>
                          <w:marBottom w:val="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8655">
                              <w:marLeft w:val="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5624">
                          <w:marLeft w:val="3"/>
                          <w:marRight w:val="2"/>
                          <w:marTop w:val="3"/>
                          <w:marBottom w:val="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0058">
                              <w:marLeft w:val="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Hector Burgos</cp:lastModifiedBy>
  <cp:revision>3</cp:revision>
  <dcterms:created xsi:type="dcterms:W3CDTF">2017-06-08T18:30:00Z</dcterms:created>
  <dcterms:modified xsi:type="dcterms:W3CDTF">2017-06-08T18:52:00Z</dcterms:modified>
</cp:coreProperties>
</file>